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D5" w:rsidRDefault="00893AD5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922B9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E248AB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</w:t>
      </w:r>
      <w:r w:rsidR="00587E19" w:rsidRPr="00893AD5">
        <w:rPr>
          <w:rFonts w:ascii="Times New Roman" w:hAnsi="Times New Roman" w:cs="Times New Roman"/>
          <w:b/>
          <w:sz w:val="24"/>
          <w:szCs w:val="28"/>
          <w:lang w:val="uk-UA"/>
        </w:rPr>
        <w:t>проведення електронного аукціону на продовження договору оренди</w:t>
      </w:r>
      <w:r w:rsidR="00483B5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частини</w:t>
      </w:r>
    </w:p>
    <w:p w:rsidR="00EB021A" w:rsidRDefault="003B2A1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sz w:val="24"/>
          <w:szCs w:val="28"/>
          <w:lang w:val="uk-UA"/>
        </w:rPr>
        <w:t>нежитлов</w:t>
      </w:r>
      <w:r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приміщен</w:t>
      </w:r>
      <w:r>
        <w:rPr>
          <w:rFonts w:ascii="Times New Roman" w:hAnsi="Times New Roman" w:cs="Times New Roman"/>
          <w:sz w:val="24"/>
          <w:szCs w:val="28"/>
          <w:lang w:val="uk-UA"/>
        </w:rPr>
        <w:t>ня, що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за адресою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: м. Київ, </w:t>
      </w:r>
      <w:r w:rsidR="00C163A8"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вул.</w:t>
      </w:r>
      <w:r w:rsidR="00E248AB"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 xml:space="preserve"> </w:t>
      </w:r>
      <w:proofErr w:type="spellStart"/>
      <w:r w:rsidR="003602F8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Пушиної</w:t>
      </w:r>
      <w:proofErr w:type="spellEnd"/>
      <w:r w:rsidR="003602F8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 xml:space="preserve"> </w:t>
      </w:r>
      <w:proofErr w:type="spellStart"/>
      <w:r w:rsidR="003602F8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Феодори</w:t>
      </w:r>
      <w:proofErr w:type="spellEnd"/>
      <w:r w:rsidR="003602F8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, 52</w:t>
      </w:r>
      <w:r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 xml:space="preserve">, </w:t>
      </w:r>
    </w:p>
    <w:p w:rsidR="00E248AB" w:rsidRPr="004520D2" w:rsidRDefault="00483B5E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</w:pPr>
      <w:r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(</w:t>
      </w:r>
      <w:r w:rsidR="003602F8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ДНЗ ЗНЗ «Лілея»</w:t>
      </w:r>
      <w:r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)</w:t>
      </w:r>
    </w:p>
    <w:p w:rsidR="007922B9" w:rsidRPr="004520D2" w:rsidRDefault="0083258E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  <w:lang w:val="uk-UA"/>
        </w:rPr>
      </w:pPr>
      <w:r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 xml:space="preserve">площею </w:t>
      </w:r>
      <w:r w:rsidR="003602F8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66,00</w:t>
      </w:r>
      <w:r w:rsidR="00E248AB"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 xml:space="preserve"> </w:t>
      </w:r>
      <w:proofErr w:type="spellStart"/>
      <w:r w:rsidR="00E248AB"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кв.</w:t>
      </w:r>
      <w:r w:rsidR="00EB021A"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  <w:lang w:val="uk-UA"/>
        </w:rPr>
        <w:t>м</w:t>
      </w:r>
      <w:proofErr w:type="spellEnd"/>
      <w:r w:rsidR="004520D2" w:rsidRPr="004520D2"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  <w:lang w:val="uk-UA"/>
        </w:rPr>
        <w:t>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6"/>
      </w:tblGrid>
      <w:tr w:rsidR="0093254A" w:rsidRPr="008F168C" w:rsidTr="00332156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93254A" w:rsidRPr="00AC3B54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9A6D5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483B5E" w:rsidRDefault="00AC3B54" w:rsidP="00AC3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Святошинська районна</w:t>
            </w:r>
            <w:r w:rsidR="0093254A"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місті Києві державна адміністрація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37395418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місцезнаходження: проспект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місто Київ,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3115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 (044) </w:t>
            </w:r>
            <w:r w:rsidR="0048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424 34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3254A" w:rsidRPr="00452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="0093254A" w:rsidRPr="00452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="0093254A" w:rsidRPr="00452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483B5E" w:rsidRPr="0045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520D2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en-US"/>
              </w:rPr>
              <w:t>okvsrda@ukr.net</w:t>
            </w:r>
            <w:r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en-US"/>
              </w:rPr>
              <w:t xml:space="preserve"> </w:t>
            </w:r>
          </w:p>
        </w:tc>
      </w:tr>
      <w:tr w:rsidR="0093254A" w:rsidRPr="0083258E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F1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83B5E" w:rsidRDefault="00483B5E" w:rsidP="00483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Святошинської районної в місті Києві державної адміністрації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37498536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="00F2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Коласа</w:t>
            </w:r>
            <w:proofErr w:type="spellEnd"/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</w:t>
            </w:r>
            <w:r w:rsidR="0083258E" w:rsidRP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6-А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A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Київ, індекс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03148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 (044)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274 97 00, </w:t>
            </w:r>
          </w:p>
          <w:p w:rsidR="0093254A" w:rsidRPr="001640C1" w:rsidRDefault="0093254A" w:rsidP="00483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83B5E">
              <w:rPr>
                <w:rFonts w:ascii="Times New Roman" w:hAnsi="Times New Roman" w:cs="Times New Roman"/>
                <w:lang w:val="uk-UA"/>
              </w:rPr>
              <w:t>:</w:t>
            </w:r>
            <w:r w:rsidR="0083258E" w:rsidRPr="00483B5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3B5E" w:rsidRPr="00483B5E">
              <w:rPr>
                <w:rFonts w:ascii="Times New Roman" w:hAnsi="Times New Roman" w:cs="Times New Roman"/>
                <w:b/>
                <w:bCs/>
                <w:color w:val="646464"/>
                <w:shd w:val="clear" w:color="auto" w:fill="FFFFFF"/>
              </w:rPr>
              <w:t>orendasviatoshinruo@ukr.net</w:t>
            </w:r>
          </w:p>
        </w:tc>
      </w:tr>
      <w:tr w:rsidR="0093254A" w:rsidRPr="002E7E06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C0AD2" w:rsidP="0032536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4520D2" w:rsidRDefault="00EB021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Фізична особа-підприємець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Дьомін Валерій Валентинович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9C0AD2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- чинний орендар.</w:t>
            </w:r>
          </w:p>
          <w:p w:rsidR="0041341D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Договір оренди від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14.05</w:t>
            </w:r>
            <w:r w:rsidR="00EB021A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.2018</w:t>
            </w:r>
            <w:r w:rsidR="008F168C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41341D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№ </w:t>
            </w:r>
            <w:r w:rsidR="0041341D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772 </w:t>
            </w:r>
          </w:p>
          <w:p w:rsidR="0093254A" w:rsidRPr="00332156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93254A" w:rsidRPr="004520D2" w:rsidRDefault="0083258E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21.11.2020</w:t>
            </w:r>
          </w:p>
          <w:p w:rsidR="0093254A" w:rsidRPr="00332156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</w:t>
            </w:r>
            <w:r w:rsidR="008F1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</w:t>
            </w:r>
            <w:r w:rsidR="005E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родовження договору оренди </w:t>
            </w:r>
            <w:r w:rsidR="003602F8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від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14.05.2018 </w:t>
            </w:r>
            <w:r w:rsidR="0041341D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№ </w:t>
            </w:r>
            <w:r w:rsidR="0041341D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772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</w:t>
            </w:r>
            <w:r w:rsidR="005E4B42" w:rsidRPr="009C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</w:t>
            </w:r>
            <w:r w:rsidR="005E4B42" w:rsidRPr="009C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5E4B42" w:rsidRPr="009C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483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0AD2" w:rsidRP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C0AD2" w:rsidRPr="00C86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оренди державного та комунального майна»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93254A" w:rsidRPr="00332156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</w:p>
        </w:tc>
      </w:tr>
      <w:tr w:rsidR="0093254A" w:rsidRPr="00332156" w:rsidTr="00332156">
        <w:trPr>
          <w:trHeight w:val="51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93254A" w:rsidRPr="00332156" w:rsidTr="007C0DBD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4023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602F8" w:rsidRDefault="00EB021A" w:rsidP="003602F8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 </w:t>
            </w:r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Об’єкт оренди знаходиться за а</w:t>
            </w:r>
            <w:r w:rsidR="008F168C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дресою: </w:t>
            </w:r>
            <w:r w:rsidR="00483B5E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 xml:space="preserve">вул. </w:t>
            </w:r>
            <w:proofErr w:type="spellStart"/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Пушиної</w:t>
            </w:r>
            <w:proofErr w:type="spellEnd"/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Феодори</w:t>
            </w:r>
            <w:proofErr w:type="spellEnd"/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, 52</w:t>
            </w:r>
            <w:r w:rsidR="003602F8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 xml:space="preserve">,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 xml:space="preserve">      </w:t>
            </w:r>
          </w:p>
          <w:p w:rsidR="0093254A" w:rsidRPr="00050496" w:rsidRDefault="003602F8" w:rsidP="003602F8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 xml:space="preserve">     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ДНЗ ЗНЗ «Лілея»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 xml:space="preserve">, </w:t>
            </w:r>
            <w:r w:rsidR="008F168C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м. Київ, індекс 0</w:t>
            </w:r>
            <w:r w:rsidR="00050496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3</w:t>
            </w:r>
            <w:r w:rsidR="00EB021A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</w:t>
            </w:r>
            <w:r w:rsidR="00BF7BC6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79</w:t>
            </w:r>
            <w:bookmarkStart w:id="0" w:name="_GoBack"/>
            <w:bookmarkEnd w:id="0"/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.</w:t>
            </w:r>
          </w:p>
          <w:p w:rsidR="0093254A" w:rsidRPr="004520D2" w:rsidRDefault="00A545C9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Загальна площа: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66,00</w:t>
            </w:r>
            <w:r w:rsidR="00F62405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кв. м.</w:t>
            </w:r>
          </w:p>
          <w:p w:rsidR="0093254A" w:rsidRPr="004520D2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Корисна площа: 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66,00</w:t>
            </w:r>
            <w:r w:rsidR="001640C1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кв. м.</w:t>
            </w:r>
          </w:p>
          <w:p w:rsidR="0093254A" w:rsidRPr="004520D2" w:rsidRDefault="008F168C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</w:t>
            </w:r>
            <w:r w:rsidR="00176540"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1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залізобетонної </w:t>
            </w:r>
            <w:r w:rsidR="00176540"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будівлі, </w:t>
            </w:r>
            <w:r w:rsidR="00AC504C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другий</w:t>
            </w:r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поверх.</w:t>
            </w:r>
          </w:p>
          <w:p w:rsidR="00EF3434" w:rsidRPr="00332156" w:rsidRDefault="00EF3434" w:rsidP="00EF34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ежитлові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176540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 в приміщення </w:t>
            </w:r>
            <w:r w:rsidR="008F168C" w:rsidRPr="00EF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Стіни, фундамент, перекриття в задовільному стані, фізичний знос відповідає терміну експлуатації будівлі. </w:t>
            </w:r>
          </w:p>
          <w:p w:rsidR="0093254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теплопостачання, водопостачання та каналізації.</w:t>
            </w:r>
          </w:p>
          <w:p w:rsidR="00E84FA8" w:rsidRPr="00176540" w:rsidRDefault="00E84FA8" w:rsidP="00E84FA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93254A" w:rsidRPr="004520D2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Поверховий план та фотографічні зображення об’єкта додаються </w:t>
            </w:r>
            <w:r w:rsidRPr="004520D2">
              <w:rPr>
                <w:rFonts w:ascii="Times New Roman" w:hAnsi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в окремому файлі в ЕТС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.</w:t>
            </w:r>
          </w:p>
          <w:p w:rsidR="0093254A" w:rsidRPr="00332156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93254A" w:rsidRPr="00332156" w:rsidTr="007C0DBD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32156" w:rsidRDefault="0093254A" w:rsidP="00500DA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4520D2" w:rsidRDefault="0093254A" w:rsidP="00A52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Ринкова вартість об’єкта оренди станом </w:t>
            </w:r>
            <w:r w:rsidR="00176540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на </w:t>
            </w:r>
            <w:r w:rsidR="00A521C8">
              <w:rPr>
                <w:rFonts w:ascii="Times New Roman" w:hAnsi="Times New Roman" w:cs="Times New Roman"/>
                <w:b/>
                <w:color w:val="404040" w:themeColor="background1" w:themeShade="40"/>
                <w:lang w:val="uk-UA" w:eastAsia="en-US"/>
              </w:rPr>
              <w:t>31.07.2020</w:t>
            </w:r>
            <w:r w:rsidR="00176540" w:rsidRPr="004520D2">
              <w:rPr>
                <w:rFonts w:ascii="Times New Roman" w:hAnsi="Times New Roman" w:cs="Times New Roman"/>
                <w:b/>
                <w:color w:val="404040" w:themeColor="background1" w:themeShade="40"/>
                <w:lang w:val="uk-UA" w:eastAsia="en-US"/>
              </w:rPr>
              <w:t xml:space="preserve"> - </w:t>
            </w:r>
            <w:r w:rsidR="00A521C8">
              <w:rPr>
                <w:rFonts w:ascii="Times New Roman" w:hAnsi="Times New Roman" w:cs="Times New Roman"/>
                <w:b/>
                <w:color w:val="404040" w:themeColor="background1" w:themeShade="40"/>
                <w:lang w:val="uk-UA"/>
              </w:rPr>
              <w:t>1327000</w:t>
            </w:r>
            <w:r w:rsidR="00176540" w:rsidRPr="004520D2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,00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 </w:t>
            </w:r>
            <w:r w:rsidR="000E6381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(</w:t>
            </w:r>
            <w:r w:rsidR="00A521C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один мільйон триста двадцять сім</w:t>
            </w:r>
            <w:r w:rsidR="000E6381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тисяч) 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грн. </w:t>
            </w:r>
          </w:p>
        </w:tc>
      </w:tr>
      <w:tr w:rsidR="0093254A" w:rsidRPr="00332156" w:rsidTr="007C0DBD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32156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DF0">
              <w:rPr>
                <w:rFonts w:ascii="Times New Roman" w:hAnsi="Times New Roman" w:cs="Times New Roman"/>
                <w:szCs w:val="24"/>
                <w:lang w:val="uk-UA"/>
              </w:rPr>
              <w:t xml:space="preserve">Інформація про наявність рішень про проведення інвестиційного конкурсу або про включення об’єкта до переліку майна, що </w:t>
            </w:r>
            <w:r w:rsidRPr="00816DF0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D65DE9" w:rsidRDefault="00816DF0" w:rsidP="00DF537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Рішення про </w:t>
            </w:r>
            <w:r w:rsidRPr="00F7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інвестиційного конкурсу або про включення об’єкта до переліку майна, що підлягає приватизації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відсутні</w:t>
            </w:r>
            <w:r w:rsidR="0093254A" w:rsidRPr="00D6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3254A" w:rsidRPr="00332156" w:rsidTr="00B41DE3">
        <w:trPr>
          <w:trHeight w:val="860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816DF0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16DF0">
              <w:rPr>
                <w:rFonts w:ascii="Times New Roman" w:hAnsi="Times New Roman" w:cs="Times New Roman"/>
                <w:szCs w:val="24"/>
                <w:lang w:val="uk-UA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D65DE9" w:rsidRDefault="0093254A" w:rsidP="00816DF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  <w:r w:rsidR="00195EC6" w:rsidRPr="00D6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332156" w:rsidTr="007C0DBD">
        <w:trPr>
          <w:trHeight w:val="642"/>
        </w:trPr>
        <w:tc>
          <w:tcPr>
            <w:tcW w:w="2552" w:type="dxa"/>
          </w:tcPr>
          <w:p w:rsidR="0093254A" w:rsidRPr="002E4E0E" w:rsidRDefault="0093254A" w:rsidP="00CE4FA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E4E0E">
              <w:rPr>
                <w:rFonts w:ascii="Times New Roman" w:hAnsi="Times New Roman" w:cs="Times New Roman"/>
                <w:szCs w:val="24"/>
                <w:lang w:val="uk-UA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93254A" w:rsidRPr="00332156" w:rsidRDefault="0093254A" w:rsidP="005403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364 дні </w:t>
            </w:r>
          </w:p>
          <w:p w:rsidR="0093254A" w:rsidRPr="00DB06EE" w:rsidRDefault="0093254A" w:rsidP="00853C7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роботи:</w:t>
            </w:r>
          </w:p>
          <w:p w:rsidR="006403C2" w:rsidRDefault="00EB021A" w:rsidP="00EB021A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Пн.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15.30-17.00</w:t>
            </w:r>
            <w:r w:rsidR="00581793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; </w:t>
            </w:r>
          </w:p>
          <w:p w:rsidR="00EB021A" w:rsidRDefault="00EB021A" w:rsidP="00EB021A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Ср.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15.30-17.00</w:t>
            </w:r>
            <w:r w:rsidR="00603204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. </w:t>
            </w:r>
          </w:p>
          <w:p w:rsidR="0093254A" w:rsidRPr="004520D2" w:rsidRDefault="00603204" w:rsidP="003602F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За тиждень –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3</w:t>
            </w:r>
            <w:r w:rsidR="00EB021A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годин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и</w:t>
            </w:r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.</w:t>
            </w:r>
          </w:p>
        </w:tc>
      </w:tr>
      <w:tr w:rsidR="0093254A" w:rsidRPr="00332156" w:rsidTr="007C0DBD">
        <w:tc>
          <w:tcPr>
            <w:tcW w:w="2552" w:type="dxa"/>
          </w:tcPr>
          <w:p w:rsidR="0093254A" w:rsidRPr="00B41DE3" w:rsidRDefault="0093254A" w:rsidP="00B41DE3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41DE3">
              <w:rPr>
                <w:rFonts w:ascii="Times New Roman" w:hAnsi="Times New Roman" w:cs="Times New Roman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93254A" w:rsidRPr="00DB06EE" w:rsidRDefault="0093254A" w:rsidP="009935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93254A" w:rsidRPr="001D3867" w:rsidTr="007C0DBD">
        <w:tc>
          <w:tcPr>
            <w:tcW w:w="2552" w:type="dxa"/>
          </w:tcPr>
          <w:p w:rsidR="0093254A" w:rsidRPr="00332156" w:rsidRDefault="0093254A" w:rsidP="006C50A3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93254A" w:rsidRPr="00DB06EE" w:rsidRDefault="0093254A" w:rsidP="00934152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</w:t>
            </w:r>
            <w:r w:rsidR="00491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визначеного договором оренди </w:t>
            </w:r>
            <w:r w:rsidR="003602F8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від </w:t>
            </w:r>
            <w:r w:rsidR="003602F8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14.05.2018</w:t>
            </w:r>
            <w:r w:rsidR="00EB021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41341D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№ </w:t>
            </w:r>
            <w:r w:rsidR="0041341D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772 </w:t>
            </w: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р</w:t>
            </w:r>
            <w:r w:rsidRPr="00DB06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озміщення суб`єктів господарювання, </w:t>
            </w:r>
            <w:r w:rsidR="001D38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діяльність яких спрямована на проведення занять різними видами спорту</w:t>
            </w:r>
            <w:r w:rsidR="009341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(погодинно)</w:t>
            </w:r>
          </w:p>
        </w:tc>
      </w:tr>
      <w:tr w:rsidR="0093254A" w:rsidRPr="00332156" w:rsidTr="007C0DBD">
        <w:tc>
          <w:tcPr>
            <w:tcW w:w="2552" w:type="dxa"/>
          </w:tcPr>
          <w:p w:rsidR="0093254A" w:rsidRPr="00332156" w:rsidRDefault="0093254A" w:rsidP="008055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7796" w:type="dxa"/>
          </w:tcPr>
          <w:p w:rsidR="0093254A" w:rsidRPr="004520D2" w:rsidRDefault="0093254A" w:rsidP="00540309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highlight w:val="yellow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4520D2">
              <w:rPr>
                <w:rFonts w:ascii="Times New Roman" w:hAnsi="Times New Roman"/>
                <w:b/>
                <w:color w:val="404040" w:themeColor="background1" w:themeShade="40"/>
                <w:lang w:val="uk-UA"/>
              </w:rPr>
              <w:t>в окремому файлі в ЕТС</w:t>
            </w:r>
          </w:p>
        </w:tc>
      </w:tr>
      <w:tr w:rsidR="00446AB2" w:rsidRPr="00332156" w:rsidTr="00332156">
        <w:trPr>
          <w:trHeight w:val="475"/>
        </w:trPr>
        <w:tc>
          <w:tcPr>
            <w:tcW w:w="10348" w:type="dxa"/>
            <w:gridSpan w:val="2"/>
            <w:vAlign w:val="center"/>
          </w:tcPr>
          <w:p w:rsidR="00446AB2" w:rsidRPr="00332156" w:rsidRDefault="00446AB2" w:rsidP="00446AB2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5175C2" w:rsidRPr="00332156" w:rsidTr="007C0DBD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5175C2" w:rsidRPr="00332156" w:rsidRDefault="008C55DD" w:rsidP="0016083D">
            <w:pPr>
              <w:pStyle w:val="13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601E2" w:rsidRPr="008B27AC" w:rsidRDefault="00E601E2" w:rsidP="00E601E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аукціон відбувається в електронній торговій системі державне підприємство «</w:t>
            </w:r>
            <w:proofErr w:type="spellStart"/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через авторизовані електронні майданчики.  </w:t>
            </w:r>
          </w:p>
          <w:p w:rsidR="00E601E2" w:rsidRPr="008B27AC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E601E2" w:rsidRPr="008B27AC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E601E2" w:rsidRPr="008B27AC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5175C2" w:rsidRPr="00332156" w:rsidRDefault="00E601E2" w:rsidP="00E601E2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8055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5175C2" w:rsidRPr="00332156" w:rsidRDefault="005175C2" w:rsidP="00293B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5175C2" w:rsidRPr="004520D2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першого електронного аукціону – </w:t>
            </w:r>
            <w:r w:rsidR="0093415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126,36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грн. (без урахування ПДВ);</w:t>
            </w:r>
          </w:p>
          <w:p w:rsidR="005175C2" w:rsidRPr="00E601E2" w:rsidRDefault="005175C2" w:rsidP="0093415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(Пунктом 146 порядку</w:t>
            </w:r>
            <w:r w:rsidRPr="001C46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</w:t>
            </w:r>
            <w:r w:rsidR="00340A4D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 xml:space="preserve">– березень </w:t>
            </w:r>
            <w:r w:rsidR="001640C1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202</w:t>
            </w:r>
            <w:r w:rsidR="0056598E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1</w:t>
            </w:r>
            <w:r w:rsidR="001640C1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 xml:space="preserve"> складає </w:t>
            </w:r>
            <w:r w:rsidR="0093415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126</w:t>
            </w:r>
            <w:r w:rsidR="005E25E1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1640C1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грн</w:t>
            </w:r>
            <w:r w:rsidR="0056598E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.</w:t>
            </w:r>
            <w:r w:rsidR="001372DE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93415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36</w:t>
            </w:r>
            <w:r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 xml:space="preserve"> коп. без урахування ПДВ);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3E130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5175C2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1C5C14" w:rsidRPr="00332156" w:rsidRDefault="001C5C14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замовнику ринкової оцінки об’єкта оренди згідно з договором про надання послуг з оцінки майна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09-20.</w:t>
            </w:r>
          </w:p>
          <w:p w:rsidR="005175C2" w:rsidRPr="005664B8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відшкодовує </w:t>
            </w:r>
            <w:proofErr w:type="spellStart"/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Балансоутриувачу</w:t>
            </w:r>
            <w:proofErr w:type="spellEnd"/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</w:t>
            </w: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прибирання території та вивіз сміття, охорона території приміщення будівлі та ін. експлуатаційні послуги.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5175C2" w:rsidRPr="00332156" w:rsidTr="007C0DBD">
        <w:trPr>
          <w:trHeight w:val="964"/>
        </w:trPr>
        <w:tc>
          <w:tcPr>
            <w:tcW w:w="2552" w:type="dxa"/>
          </w:tcPr>
          <w:p w:rsidR="005175C2" w:rsidRPr="00332156" w:rsidRDefault="005175C2" w:rsidP="00917DB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5175C2" w:rsidRPr="00332156" w:rsidRDefault="005175C2" w:rsidP="0016083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визначеною у договорі оренди, який продовжується, а саме: </w:t>
            </w:r>
            <w:r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 суб`єктів господарювання, які провадять діяльність у сфері освіти (погодинно)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99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5175C2" w:rsidRPr="004520D2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</w:t>
            </w:r>
            <w:r w:rsidR="00744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3415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1,26</w:t>
            </w:r>
            <w:r w:rsid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грн</w:t>
            </w:r>
            <w:r w:rsidR="00076031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.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(1%);  </w:t>
            </w:r>
          </w:p>
          <w:p w:rsidR="005175C2" w:rsidRPr="005664B8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64B8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5664B8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934152">
              <w:rPr>
                <w:rFonts w:ascii="Times New Roman" w:hAnsi="Times New Roman" w:cs="Times New Roman"/>
                <w:b/>
                <w:color w:val="404040" w:themeColor="background1" w:themeShade="40"/>
                <w:lang w:val="uk-UA"/>
              </w:rPr>
              <w:t>62,18</w:t>
            </w:r>
            <w:r w:rsidR="00464F8B" w:rsidRPr="00464F8B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664B8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5175C2" w:rsidRPr="005664B8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64B8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орендар):</w:t>
            </w:r>
            <w:r w:rsidRPr="005664B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340A4D">
              <w:rPr>
                <w:rFonts w:ascii="Times New Roman" w:hAnsi="Times New Roman" w:cs="Times New Roman"/>
                <w:b/>
                <w:color w:val="404040" w:themeColor="background1" w:themeShade="40"/>
                <w:lang w:val="uk-UA"/>
              </w:rPr>
              <w:t>3000</w:t>
            </w:r>
            <w:r w:rsidRPr="005664B8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947D04" w:rsidRPr="004520D2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</w:pPr>
            <w:r w:rsidRPr="005664B8">
              <w:rPr>
                <w:rFonts w:ascii="Times New Roman" w:hAnsi="Times New Roman" w:cs="Times New Roman"/>
                <w:i/>
                <w:lang w:val="uk-UA"/>
              </w:rPr>
              <w:t>Пунктом 147  Порядку передачі в оренду державного та комунального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орен</w:t>
            </w:r>
            <w:r w:rsidR="00744E5C">
              <w:rPr>
                <w:rFonts w:ascii="Times New Roman" w:hAnsi="Times New Roman" w:cs="Times New Roman"/>
                <w:i/>
                <w:lang w:val="uk-UA"/>
              </w:rPr>
              <w:t xml:space="preserve">дної плати за </w:t>
            </w:r>
            <w:r w:rsidR="00744E5C"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один місяць </w:t>
            </w:r>
            <w:r w:rsidR="0093415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>126,36</w:t>
            </w:r>
            <w:r w:rsidR="00744E5C"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 : 2 = </w:t>
            </w:r>
            <w:r w:rsidR="0093415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>63,18</w:t>
            </w:r>
            <w:r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 грн. </w:t>
            </w:r>
          </w:p>
          <w:p w:rsidR="00947D04" w:rsidRPr="00947D04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47D04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41341D" w:rsidRPr="00D1644A" w:rsidRDefault="00947D04" w:rsidP="0041341D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lang w:val="uk-UA"/>
              </w:rPr>
            </w:pP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</w:t>
            </w:r>
            <w:r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>років (</w:t>
            </w:r>
            <w:r w:rsidR="0093415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>126,36</w:t>
            </w:r>
            <w:r w:rsidR="004707E9"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 *2 =</w:t>
            </w:r>
            <w:r w:rsidR="00340A4D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 </w:t>
            </w:r>
            <w:r w:rsidR="0093415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>252,72</w:t>
            </w:r>
            <w:r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 грн.),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але не менш як 0,5 </w:t>
            </w:r>
            <w:r w:rsidRPr="00BF7BC6">
              <w:rPr>
                <w:rFonts w:ascii="Times New Roman" w:hAnsi="Times New Roman" w:cs="Times New Roman"/>
                <w:i/>
                <w:lang w:val="uk-UA"/>
              </w:rPr>
              <w:t xml:space="preserve">мінімальної заробітної плати, встановленої станом на </w:t>
            </w:r>
            <w:r w:rsidR="0041341D" w:rsidRPr="00BF7BC6">
              <w:rPr>
                <w:rFonts w:ascii="Times New Roman" w:hAnsi="Times New Roman" w:cs="Times New Roman"/>
                <w:i/>
                <w:lang w:val="uk-UA"/>
              </w:rPr>
              <w:t>1 січня поточного року (</w:t>
            </w:r>
            <w:r w:rsidR="0041341D" w:rsidRPr="00BF7BC6">
              <w:rPr>
                <w:rFonts w:ascii="Times New Roman" w:hAnsi="Times New Roman" w:cs="Times New Roman"/>
                <w:b/>
                <w:i/>
                <w:lang w:val="uk-UA"/>
              </w:rPr>
              <w:t>6000,00 * 0,5 = 3000,00 грн</w:t>
            </w:r>
            <w:r w:rsidR="0041341D" w:rsidRPr="00BF7BC6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  <w:p w:rsidR="0041341D" w:rsidRPr="00AC6BB8" w:rsidRDefault="0041341D" w:rsidP="0041341D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державне підприємство</w:t>
            </w:r>
            <w:r w:rsidRPr="00332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332156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47D04" w:rsidRDefault="0041341D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F1DE0">
              <w:rPr>
                <w:rFonts w:ascii="Times New Roman" w:hAnsi="Times New Roman" w:cs="Times New Roman"/>
                <w:b/>
                <w:lang w:val="uk-UA"/>
              </w:rPr>
              <w:t>Розмір реєстраційного внеску:</w:t>
            </w:r>
            <w:r>
              <w:rPr>
                <w:rFonts w:ascii="Times New Roman" w:hAnsi="Times New Roman" w:cs="Times New Roman"/>
                <w:lang w:val="uk-UA"/>
              </w:rPr>
              <w:t xml:space="preserve"> 600,00 грн (з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</w:t>
            </w:r>
            <w:r>
              <w:rPr>
                <w:rFonts w:ascii="Times New Roman" w:hAnsi="Times New Roman" w:cs="Times New Roman"/>
                <w:i/>
                <w:lang w:val="uk-UA"/>
              </w:rPr>
              <w:t>6000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,00 грн*0,1 = </w:t>
            </w:r>
            <w:r>
              <w:rPr>
                <w:rFonts w:ascii="Times New Roman" w:hAnsi="Times New Roman" w:cs="Times New Roman"/>
                <w:i/>
                <w:lang w:val="uk-UA"/>
              </w:rPr>
              <w:t>600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lang w:val="uk-UA"/>
              </w:rPr>
              <w:t>0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>0 грн).</w:t>
            </w:r>
          </w:p>
          <w:p w:rsidR="005175C2" w:rsidRPr="00332156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Pr="005664B8">
              <w:rPr>
                <w:rFonts w:ascii="Times New Roman" w:hAnsi="Times New Roman" w:cs="Times New Roman"/>
                <w:lang w:val="uk-UA"/>
              </w:rPr>
              <w:t>- 99.</w:t>
            </w:r>
          </w:p>
          <w:p w:rsidR="005175C2" w:rsidRPr="00332156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16083D" w:rsidP="00051F4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6083D" w:rsidRPr="00332156" w:rsidRDefault="0016083D" w:rsidP="00E102F3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670C6" w:rsidRPr="00332156" w:rsidTr="007C0DBD">
        <w:tc>
          <w:tcPr>
            <w:tcW w:w="2552" w:type="dxa"/>
          </w:tcPr>
          <w:p w:rsidR="000670C6" w:rsidRPr="004C741E" w:rsidRDefault="000670C6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Документи, які розміщує  (завантажує) Учасник в електронній торговій системі державного підприємства «</w:t>
            </w:r>
            <w:proofErr w:type="spellStart"/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Прозорро.Продажі</w:t>
            </w:r>
            <w:proofErr w:type="spellEnd"/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»  для участі в електронних торгах з 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0670C6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F0B">
              <w:rPr>
                <w:rFonts w:ascii="Times New Roman" w:hAnsi="Times New Roman" w:cs="Times New Roman"/>
                <w:lang w:val="uk-UA"/>
              </w:rPr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  <w:lang w:val="uk-UA"/>
              </w:rPr>
              <w:t xml:space="preserve"> має </w:t>
            </w:r>
            <w:r w:rsidRPr="001E2F0B">
              <w:rPr>
                <w:rFonts w:ascii="Times New Roman" w:hAnsi="Times New Roman" w:cs="Times New Roman"/>
                <w:lang w:val="uk-UA"/>
              </w:rPr>
              <w:t>пода</w:t>
            </w:r>
            <w:r>
              <w:rPr>
                <w:rFonts w:ascii="Times New Roman" w:hAnsi="Times New Roman" w:cs="Times New Roman"/>
                <w:lang w:val="uk-UA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0670C6" w:rsidRPr="001157E0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8317E7" w:rsidRPr="00332156" w:rsidTr="007C0DBD">
        <w:tc>
          <w:tcPr>
            <w:tcW w:w="2552" w:type="dxa"/>
          </w:tcPr>
          <w:p w:rsidR="008317E7" w:rsidRPr="001157E0" w:rsidRDefault="008317E7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 xml:space="preserve">Вимоги до оформлення документів, які повинен </w:t>
            </w: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надати Учасник для участі в електронних торгах електронної торгової системи державного підприємства «</w:t>
            </w:r>
            <w:proofErr w:type="spellStart"/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Прозорро.Продажі</w:t>
            </w:r>
            <w:proofErr w:type="spellEnd"/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» </w:t>
            </w:r>
          </w:p>
        </w:tc>
        <w:tc>
          <w:tcPr>
            <w:tcW w:w="7796" w:type="dxa"/>
          </w:tcPr>
          <w:p w:rsidR="008317E7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lastRenderedPageBreak/>
              <w:t>Документи, що подаються учасниками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  <w:lang w:val="uk-UA"/>
              </w:rPr>
              <w:t xml:space="preserve"> повинні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  <w:lang w:val="uk-UA"/>
              </w:rPr>
              <w:t>вимог</w:t>
            </w:r>
            <w:r>
              <w:rPr>
                <w:rFonts w:ascii="Times New Roman" w:hAnsi="Times New Roman" w:cs="Times New Roman"/>
                <w:lang w:val="uk-UA"/>
              </w:rPr>
              <w:t>ам,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встановл</w:t>
            </w:r>
            <w:r>
              <w:rPr>
                <w:rFonts w:ascii="Times New Roman" w:hAnsi="Times New Roman" w:cs="Times New Roman"/>
                <w:lang w:val="uk-UA"/>
              </w:rPr>
              <w:t>еним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адміністратором електронної </w:t>
            </w:r>
            <w:r w:rsidRPr="000609B7">
              <w:rPr>
                <w:rFonts w:ascii="Times New Roman" w:hAnsi="Times New Roman" w:cs="Times New Roman"/>
                <w:lang w:val="uk-UA"/>
              </w:rPr>
              <w:lastRenderedPageBreak/>
              <w:t>торгової системи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2F0B">
              <w:rPr>
                <w:rFonts w:ascii="Times New Roman" w:hAnsi="Times New Roman" w:cs="Times New Roman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1E2F0B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».</w:t>
            </w:r>
            <w:r w:rsidRPr="001157E0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8317E7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317E7" w:rsidRPr="001157E0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317E7" w:rsidRPr="001157E0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089A" w:rsidRPr="00332156" w:rsidTr="007C0DBD">
        <w:tc>
          <w:tcPr>
            <w:tcW w:w="2552" w:type="dxa"/>
          </w:tcPr>
          <w:p w:rsidR="007F089A" w:rsidRPr="001157E0" w:rsidRDefault="007F089A" w:rsidP="008276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7796" w:type="dxa"/>
          </w:tcPr>
          <w:p w:rsidR="007F089A" w:rsidRPr="00A87ABD" w:rsidRDefault="007F089A" w:rsidP="00422E3D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7ABD">
              <w:rPr>
                <w:rFonts w:ascii="Times New Roman" w:hAnsi="Times New Roman" w:cs="Times New Roman"/>
                <w:lang w:val="uk-UA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7ABD">
              <w:rPr>
                <w:rFonts w:ascii="Times New Roman" w:hAnsi="Times New Roman" w:cs="Times New Roman"/>
                <w:lang w:val="uk-UA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та </w:t>
            </w:r>
            <w:proofErr w:type="spellStart"/>
            <w:r w:rsidRPr="00A92B32">
              <w:rPr>
                <w:rFonts w:ascii="Times New Roman" w:hAnsi="Times New Roman" w:cs="Times New Roman"/>
              </w:rPr>
              <w:t>забезпечувальн</w:t>
            </w:r>
            <w:r w:rsidRPr="00A92B32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A92B32">
              <w:rPr>
                <w:rFonts w:ascii="Times New Roman" w:hAnsi="Times New Roman" w:cs="Times New Roman"/>
              </w:rPr>
              <w:t xml:space="preserve"> депозит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A92B32">
              <w:rPr>
                <w:rFonts w:ascii="Times New Roman" w:hAnsi="Times New Roman" w:cs="Times New Roman"/>
                <w:lang w:val="uk-UA"/>
              </w:rPr>
              <w:t>визначен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87ABD">
              <w:rPr>
                <w:rFonts w:ascii="Times New Roman" w:hAnsi="Times New Roman" w:cs="Times New Roman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A87ABD">
              <w:rPr>
                <w:rFonts w:ascii="Times New Roman" w:hAnsi="Times New Roman" w:cs="Times New Roman"/>
                <w:lang w:val="uk-UA"/>
              </w:rPr>
              <w:t>ктом</w:t>
            </w:r>
            <w:proofErr w:type="spellEnd"/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 оренди майна, </w:t>
            </w:r>
            <w:r w:rsidR="003B17DF" w:rsidRPr="00A87ABD">
              <w:rPr>
                <w:rFonts w:ascii="Times New Roman" w:hAnsi="Times New Roman" w:cs="Times New Roman"/>
                <w:lang w:val="uk-UA"/>
              </w:rPr>
              <w:t>опублікован</w:t>
            </w:r>
            <w:r w:rsidR="00422E3D">
              <w:rPr>
                <w:rFonts w:ascii="Times New Roman" w:hAnsi="Times New Roman" w:cs="Times New Roman"/>
                <w:lang w:val="uk-UA"/>
              </w:rPr>
              <w:t>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  <w:lang w:val="uk-UA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  <w:lang w:val="uk-UA"/>
              </w:rPr>
              <w:t>ункт</w:t>
            </w:r>
            <w:r>
              <w:rPr>
                <w:rFonts w:ascii="Times New Roman" w:hAnsi="Times New Roman" w:cs="Times New Roman"/>
                <w:lang w:val="uk-UA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  <w:lang w:val="uk-UA"/>
              </w:rPr>
              <w:t>на ра</w:t>
            </w:r>
            <w:r>
              <w:rPr>
                <w:rFonts w:ascii="Times New Roman" w:hAnsi="Times New Roman" w:cs="Times New Roman"/>
                <w:lang w:val="uk-UA"/>
              </w:rPr>
              <w:t xml:space="preserve">хунок, зазначений орендодавцем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такого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E57E76" w:rsidP="00067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Реквізити  рахунків</w:t>
            </w:r>
          </w:p>
        </w:tc>
        <w:tc>
          <w:tcPr>
            <w:tcW w:w="7796" w:type="dxa"/>
          </w:tcPr>
          <w:p w:rsidR="0016083D" w:rsidRPr="00332156" w:rsidRDefault="0016083D" w:rsidP="00E102F3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</w:t>
            </w:r>
            <w:proofErr w:type="spellStart"/>
            <w:r w:rsidRPr="00332156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332156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 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16083D" w:rsidRPr="00332156" w:rsidRDefault="0016083D" w:rsidP="00E102F3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16083D" w:rsidRPr="00332156" w:rsidRDefault="0016083D" w:rsidP="00465684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41341D" w:rsidRPr="00ED7170" w:rsidRDefault="0041341D" w:rsidP="0041341D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ED7170">
              <w:rPr>
                <w:rFonts w:ascii="Times New Roman" w:hAnsi="Times New Roman" w:cs="Times New Roman"/>
                <w:lang w:val="uk-UA"/>
              </w:rPr>
              <w:t xml:space="preserve">Одержувач: Святошинська районна в місті Києві державна адміністрація </w:t>
            </w:r>
          </w:p>
          <w:p w:rsidR="0041341D" w:rsidRPr="00ED7170" w:rsidRDefault="0041341D" w:rsidP="0041341D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ED7170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ED7170">
              <w:rPr>
                <w:rFonts w:ascii="Times New Roman" w:hAnsi="Times New Roman" w:cs="Times New Roman"/>
                <w:lang w:val="en-US"/>
              </w:rPr>
              <w:t>UA</w:t>
            </w:r>
            <w:r w:rsidRPr="00ED7170">
              <w:rPr>
                <w:rFonts w:ascii="Times New Roman" w:hAnsi="Times New Roman" w:cs="Times New Roman"/>
                <w:lang w:val="uk-UA"/>
              </w:rPr>
              <w:t xml:space="preserve"> 418201720355229036000077607 (для перерахування реєстраційного внеску)</w:t>
            </w:r>
          </w:p>
          <w:p w:rsidR="0041341D" w:rsidRPr="00ED7170" w:rsidRDefault="0041341D" w:rsidP="0041341D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ED7170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ED7170">
              <w:rPr>
                <w:rFonts w:ascii="Times New Roman" w:hAnsi="Times New Roman" w:cs="Times New Roman"/>
                <w:lang w:val="en-US"/>
              </w:rPr>
              <w:t>UA</w:t>
            </w:r>
            <w:r w:rsidRPr="00ED7170">
              <w:rPr>
                <w:rFonts w:ascii="Times New Roman" w:hAnsi="Times New Roman" w:cs="Times New Roman"/>
                <w:lang w:val="uk-UA"/>
              </w:rPr>
              <w:t xml:space="preserve"> 598201720355189036001077607 (для перерахування гарантійного внеску)</w:t>
            </w:r>
          </w:p>
          <w:p w:rsidR="0041341D" w:rsidRPr="00ED7170" w:rsidRDefault="0041341D" w:rsidP="0041341D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ED7170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16083D" w:rsidRPr="000E6381" w:rsidRDefault="0041341D" w:rsidP="0041341D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  <w:lang w:val="uk-UA"/>
              </w:rPr>
              <w:t>МФО 820019, Код ЄДРПОУ 37395418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16083D" w:rsidP="00DD6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16083D" w:rsidRPr="00332156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16083D" w:rsidRPr="00332156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16083D" w:rsidRPr="00BA555B" w:rsidTr="007C0DBD">
        <w:tc>
          <w:tcPr>
            <w:tcW w:w="2552" w:type="dxa"/>
          </w:tcPr>
          <w:p w:rsidR="0016083D" w:rsidRPr="00E216B9" w:rsidRDefault="0016083D" w:rsidP="00E216B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16B9">
              <w:rPr>
                <w:rFonts w:ascii="Times New Roman" w:hAnsi="Times New Roman" w:cs="Times New Roman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160B8A" w:rsidRDefault="000E6381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</w:t>
            </w:r>
            <w:r w:rsidR="0016083D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16083D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16083D"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об’єктом оренди у робочі дні </w:t>
            </w:r>
            <w:r w:rsidR="0016083D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08:00 до 16:00 з понеділка по п’ятницю </w:t>
            </w:r>
            <w:r w:rsidR="00BA5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абезпечує </w:t>
            </w:r>
            <w:r w:rsidR="00BA5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балансоутримувач </w:t>
            </w:r>
            <w:r w:rsidR="0016083D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об'єкта</w:t>
            </w:r>
            <w:r w:rsidR="00160B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6083D" w:rsidRPr="005664B8" w:rsidRDefault="001B08EF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Святошинської районної в місті Києві державної адміністрації</w:t>
            </w:r>
            <w:r w:rsidR="00BA5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6083D" w:rsidRPr="00332156" w:rsidRDefault="0016083D" w:rsidP="001B0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Контактна особа: </w:t>
            </w:r>
            <w:r w:rsidR="001B08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 групи з питань оренди та ревізій -  </w:t>
            </w:r>
            <w:proofErr w:type="spellStart"/>
            <w:r w:rsidR="001B08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Маршук</w:t>
            </w:r>
            <w:proofErr w:type="spellEnd"/>
            <w:r w:rsidR="001B08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Неля Володимирівна  </w:t>
            </w:r>
            <w:r w:rsidR="00E216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5664B8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044</w:t>
            </w:r>
            <w:r w:rsidR="00E216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1B08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274-97-00</w:t>
            </w:r>
          </w:p>
        </w:tc>
      </w:tr>
    </w:tbl>
    <w:p w:rsidR="00551F34" w:rsidRPr="00551F34" w:rsidRDefault="00551F34" w:rsidP="009A069D">
      <w:pPr>
        <w:pStyle w:val="a3"/>
        <w:spacing w:line="240" w:lineRule="atLeast"/>
        <w:ind w:hanging="61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F34" w:rsidRPr="00551F34" w:rsidSect="00FF0F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BB" w:rsidRPr="00FF0F30" w:rsidRDefault="006008BB" w:rsidP="00FF0F30">
      <w:pPr>
        <w:spacing w:after="0" w:line="240" w:lineRule="auto"/>
      </w:pPr>
      <w:r>
        <w:separator/>
      </w:r>
    </w:p>
  </w:endnote>
  <w:endnote w:type="continuationSeparator" w:id="0">
    <w:p w:rsidR="006008BB" w:rsidRPr="00FF0F30" w:rsidRDefault="006008BB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BB" w:rsidRPr="00FF0F30" w:rsidRDefault="006008BB" w:rsidP="00FF0F30">
      <w:pPr>
        <w:spacing w:after="0" w:line="240" w:lineRule="auto"/>
      </w:pPr>
      <w:r>
        <w:separator/>
      </w:r>
    </w:p>
  </w:footnote>
  <w:footnote w:type="continuationSeparator" w:id="0">
    <w:p w:rsidR="006008BB" w:rsidRPr="00FF0F30" w:rsidRDefault="006008BB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4909"/>
      <w:docPartObj>
        <w:docPartGallery w:val="Page Numbers (Top of Page)"/>
        <w:docPartUnique/>
      </w:docPartObj>
    </w:sdtPr>
    <w:sdtEndPr/>
    <w:sdtContent>
      <w:p w:rsidR="00FF0F30" w:rsidRDefault="00F879C0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BF7BC6">
          <w:rPr>
            <w:rFonts w:ascii="Times New Roman" w:hAnsi="Times New Roman" w:cs="Times New Roman"/>
            <w:noProof/>
          </w:rPr>
          <w:t>4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535"/>
    <w:rsid w:val="00002050"/>
    <w:rsid w:val="0000285A"/>
    <w:rsid w:val="0001296E"/>
    <w:rsid w:val="000144AB"/>
    <w:rsid w:val="000156A0"/>
    <w:rsid w:val="00015E1E"/>
    <w:rsid w:val="00023251"/>
    <w:rsid w:val="00025A09"/>
    <w:rsid w:val="000270F8"/>
    <w:rsid w:val="00037A9E"/>
    <w:rsid w:val="00040106"/>
    <w:rsid w:val="00040230"/>
    <w:rsid w:val="0004257D"/>
    <w:rsid w:val="00042BA7"/>
    <w:rsid w:val="00044858"/>
    <w:rsid w:val="00045A4C"/>
    <w:rsid w:val="00045F87"/>
    <w:rsid w:val="00047157"/>
    <w:rsid w:val="00050496"/>
    <w:rsid w:val="00050522"/>
    <w:rsid w:val="000540E7"/>
    <w:rsid w:val="00054908"/>
    <w:rsid w:val="000670C6"/>
    <w:rsid w:val="00067573"/>
    <w:rsid w:val="000717EB"/>
    <w:rsid w:val="00073C35"/>
    <w:rsid w:val="00076031"/>
    <w:rsid w:val="0007632A"/>
    <w:rsid w:val="00077763"/>
    <w:rsid w:val="000845B0"/>
    <w:rsid w:val="00084D5B"/>
    <w:rsid w:val="00092B69"/>
    <w:rsid w:val="00096F31"/>
    <w:rsid w:val="000A179C"/>
    <w:rsid w:val="000A4A46"/>
    <w:rsid w:val="000A4AC5"/>
    <w:rsid w:val="000A6B3D"/>
    <w:rsid w:val="000B509C"/>
    <w:rsid w:val="000C0E66"/>
    <w:rsid w:val="000C1C4E"/>
    <w:rsid w:val="000C55A6"/>
    <w:rsid w:val="000D0DED"/>
    <w:rsid w:val="000D5E41"/>
    <w:rsid w:val="000E0E82"/>
    <w:rsid w:val="000E60E2"/>
    <w:rsid w:val="000E6381"/>
    <w:rsid w:val="000F1F1F"/>
    <w:rsid w:val="000F53B2"/>
    <w:rsid w:val="001003CB"/>
    <w:rsid w:val="00100D17"/>
    <w:rsid w:val="00104D87"/>
    <w:rsid w:val="00106A93"/>
    <w:rsid w:val="00106D3E"/>
    <w:rsid w:val="00112E6D"/>
    <w:rsid w:val="00114EF4"/>
    <w:rsid w:val="00116854"/>
    <w:rsid w:val="00117829"/>
    <w:rsid w:val="00117FB6"/>
    <w:rsid w:val="00125813"/>
    <w:rsid w:val="00135E3E"/>
    <w:rsid w:val="00137070"/>
    <w:rsid w:val="001372DE"/>
    <w:rsid w:val="00143B7A"/>
    <w:rsid w:val="001454DB"/>
    <w:rsid w:val="001476A1"/>
    <w:rsid w:val="00150D85"/>
    <w:rsid w:val="00156520"/>
    <w:rsid w:val="001567E2"/>
    <w:rsid w:val="00156FB2"/>
    <w:rsid w:val="0016083D"/>
    <w:rsid w:val="00160B8A"/>
    <w:rsid w:val="0016369B"/>
    <w:rsid w:val="001640C1"/>
    <w:rsid w:val="00176540"/>
    <w:rsid w:val="00180F3B"/>
    <w:rsid w:val="00185B6E"/>
    <w:rsid w:val="001939EC"/>
    <w:rsid w:val="00195EC6"/>
    <w:rsid w:val="00196BC0"/>
    <w:rsid w:val="00196EEC"/>
    <w:rsid w:val="001A37E6"/>
    <w:rsid w:val="001A4755"/>
    <w:rsid w:val="001A4D98"/>
    <w:rsid w:val="001A73C2"/>
    <w:rsid w:val="001B08EF"/>
    <w:rsid w:val="001B250B"/>
    <w:rsid w:val="001B2DC0"/>
    <w:rsid w:val="001B3C89"/>
    <w:rsid w:val="001B5D19"/>
    <w:rsid w:val="001B6C15"/>
    <w:rsid w:val="001B6C8A"/>
    <w:rsid w:val="001C2261"/>
    <w:rsid w:val="001C2989"/>
    <w:rsid w:val="001C4606"/>
    <w:rsid w:val="001C5676"/>
    <w:rsid w:val="001C5820"/>
    <w:rsid w:val="001C5C14"/>
    <w:rsid w:val="001D1FAE"/>
    <w:rsid w:val="001D3867"/>
    <w:rsid w:val="001E072D"/>
    <w:rsid w:val="001E1CF6"/>
    <w:rsid w:val="001E1D32"/>
    <w:rsid w:val="001E2147"/>
    <w:rsid w:val="001E24A9"/>
    <w:rsid w:val="001E2955"/>
    <w:rsid w:val="001F5DEB"/>
    <w:rsid w:val="001F7585"/>
    <w:rsid w:val="00214D56"/>
    <w:rsid w:val="002160ED"/>
    <w:rsid w:val="002167AF"/>
    <w:rsid w:val="00231EAB"/>
    <w:rsid w:val="0023560C"/>
    <w:rsid w:val="00236C20"/>
    <w:rsid w:val="0025206E"/>
    <w:rsid w:val="0025440A"/>
    <w:rsid w:val="00256295"/>
    <w:rsid w:val="0026036A"/>
    <w:rsid w:val="002618D1"/>
    <w:rsid w:val="0026293C"/>
    <w:rsid w:val="00263E8F"/>
    <w:rsid w:val="00265D8F"/>
    <w:rsid w:val="0027234F"/>
    <w:rsid w:val="00272890"/>
    <w:rsid w:val="00276B9C"/>
    <w:rsid w:val="00291945"/>
    <w:rsid w:val="00293B6F"/>
    <w:rsid w:val="002955F5"/>
    <w:rsid w:val="00295D2D"/>
    <w:rsid w:val="00296962"/>
    <w:rsid w:val="002A6719"/>
    <w:rsid w:val="002A77AF"/>
    <w:rsid w:val="002B7250"/>
    <w:rsid w:val="002C0335"/>
    <w:rsid w:val="002C103B"/>
    <w:rsid w:val="002C6947"/>
    <w:rsid w:val="002D1614"/>
    <w:rsid w:val="002D3447"/>
    <w:rsid w:val="002D495C"/>
    <w:rsid w:val="002D7A0C"/>
    <w:rsid w:val="002E0185"/>
    <w:rsid w:val="002E3C7E"/>
    <w:rsid w:val="002E4D40"/>
    <w:rsid w:val="002E4E0E"/>
    <w:rsid w:val="002E7E06"/>
    <w:rsid w:val="002F4DC3"/>
    <w:rsid w:val="002F5AB6"/>
    <w:rsid w:val="00312C19"/>
    <w:rsid w:val="003159F6"/>
    <w:rsid w:val="00315E39"/>
    <w:rsid w:val="0031628A"/>
    <w:rsid w:val="003208CC"/>
    <w:rsid w:val="00325369"/>
    <w:rsid w:val="00327B90"/>
    <w:rsid w:val="00327BAC"/>
    <w:rsid w:val="00332156"/>
    <w:rsid w:val="00334E05"/>
    <w:rsid w:val="00340A4D"/>
    <w:rsid w:val="00341A52"/>
    <w:rsid w:val="00342260"/>
    <w:rsid w:val="0035092F"/>
    <w:rsid w:val="003514B2"/>
    <w:rsid w:val="00357535"/>
    <w:rsid w:val="00357FA3"/>
    <w:rsid w:val="003602F8"/>
    <w:rsid w:val="00363628"/>
    <w:rsid w:val="00367380"/>
    <w:rsid w:val="0037087A"/>
    <w:rsid w:val="00373559"/>
    <w:rsid w:val="0037543F"/>
    <w:rsid w:val="00377192"/>
    <w:rsid w:val="0038222E"/>
    <w:rsid w:val="00384A9D"/>
    <w:rsid w:val="00384D76"/>
    <w:rsid w:val="00384FEE"/>
    <w:rsid w:val="00391A93"/>
    <w:rsid w:val="003B17DF"/>
    <w:rsid w:val="003B1D20"/>
    <w:rsid w:val="003B2A19"/>
    <w:rsid w:val="003B5F60"/>
    <w:rsid w:val="003D121F"/>
    <w:rsid w:val="003D131C"/>
    <w:rsid w:val="003D367D"/>
    <w:rsid w:val="003D4519"/>
    <w:rsid w:val="003D5E16"/>
    <w:rsid w:val="003D72FD"/>
    <w:rsid w:val="003E1307"/>
    <w:rsid w:val="003E41EB"/>
    <w:rsid w:val="003E7212"/>
    <w:rsid w:val="003F49A8"/>
    <w:rsid w:val="00404F4D"/>
    <w:rsid w:val="00406E5F"/>
    <w:rsid w:val="00410A03"/>
    <w:rsid w:val="0041341D"/>
    <w:rsid w:val="00414A71"/>
    <w:rsid w:val="00422083"/>
    <w:rsid w:val="00422E3D"/>
    <w:rsid w:val="004235F1"/>
    <w:rsid w:val="004251F4"/>
    <w:rsid w:val="0043577B"/>
    <w:rsid w:val="004407DB"/>
    <w:rsid w:val="00443364"/>
    <w:rsid w:val="004444AD"/>
    <w:rsid w:val="00446AB2"/>
    <w:rsid w:val="0044702F"/>
    <w:rsid w:val="0045147F"/>
    <w:rsid w:val="004520D2"/>
    <w:rsid w:val="00464F8B"/>
    <w:rsid w:val="00465684"/>
    <w:rsid w:val="004707E9"/>
    <w:rsid w:val="00472DF8"/>
    <w:rsid w:val="00483B5E"/>
    <w:rsid w:val="004855E7"/>
    <w:rsid w:val="00491E08"/>
    <w:rsid w:val="00492E12"/>
    <w:rsid w:val="004A5556"/>
    <w:rsid w:val="004A6481"/>
    <w:rsid w:val="004B42AD"/>
    <w:rsid w:val="004C4D89"/>
    <w:rsid w:val="004D459B"/>
    <w:rsid w:val="004D55DE"/>
    <w:rsid w:val="004E4625"/>
    <w:rsid w:val="004E6A6D"/>
    <w:rsid w:val="004F51D4"/>
    <w:rsid w:val="004F77FA"/>
    <w:rsid w:val="00501C74"/>
    <w:rsid w:val="00504AEB"/>
    <w:rsid w:val="0050729D"/>
    <w:rsid w:val="00507B27"/>
    <w:rsid w:val="005117DE"/>
    <w:rsid w:val="0051538E"/>
    <w:rsid w:val="005169BD"/>
    <w:rsid w:val="005175C2"/>
    <w:rsid w:val="00521527"/>
    <w:rsid w:val="0052482C"/>
    <w:rsid w:val="00525A55"/>
    <w:rsid w:val="005266F1"/>
    <w:rsid w:val="00536F3C"/>
    <w:rsid w:val="005372F7"/>
    <w:rsid w:val="00540309"/>
    <w:rsid w:val="00542491"/>
    <w:rsid w:val="00544CF6"/>
    <w:rsid w:val="00544E91"/>
    <w:rsid w:val="00545557"/>
    <w:rsid w:val="00545FB5"/>
    <w:rsid w:val="00551F34"/>
    <w:rsid w:val="00557C62"/>
    <w:rsid w:val="0056598E"/>
    <w:rsid w:val="005664B8"/>
    <w:rsid w:val="005778C8"/>
    <w:rsid w:val="00581793"/>
    <w:rsid w:val="005833B1"/>
    <w:rsid w:val="00586F8A"/>
    <w:rsid w:val="00587E19"/>
    <w:rsid w:val="00592893"/>
    <w:rsid w:val="00592B1E"/>
    <w:rsid w:val="00592B7F"/>
    <w:rsid w:val="0059329A"/>
    <w:rsid w:val="005B10DB"/>
    <w:rsid w:val="005B4025"/>
    <w:rsid w:val="005C204F"/>
    <w:rsid w:val="005C2092"/>
    <w:rsid w:val="005C7742"/>
    <w:rsid w:val="005D0509"/>
    <w:rsid w:val="005D50B4"/>
    <w:rsid w:val="005D6A1C"/>
    <w:rsid w:val="005E193C"/>
    <w:rsid w:val="005E25E1"/>
    <w:rsid w:val="005E4B42"/>
    <w:rsid w:val="005E4EED"/>
    <w:rsid w:val="005E5DC4"/>
    <w:rsid w:val="006006A8"/>
    <w:rsid w:val="006008BB"/>
    <w:rsid w:val="00603204"/>
    <w:rsid w:val="006044D1"/>
    <w:rsid w:val="00605F23"/>
    <w:rsid w:val="00610BCA"/>
    <w:rsid w:val="0061200A"/>
    <w:rsid w:val="00612FDD"/>
    <w:rsid w:val="0061522B"/>
    <w:rsid w:val="00615D91"/>
    <w:rsid w:val="006209B5"/>
    <w:rsid w:val="006261CC"/>
    <w:rsid w:val="006403C2"/>
    <w:rsid w:val="0064354A"/>
    <w:rsid w:val="00644E9C"/>
    <w:rsid w:val="00645165"/>
    <w:rsid w:val="00647F1C"/>
    <w:rsid w:val="006554B7"/>
    <w:rsid w:val="006570C1"/>
    <w:rsid w:val="00663560"/>
    <w:rsid w:val="006742AC"/>
    <w:rsid w:val="00674355"/>
    <w:rsid w:val="006849D2"/>
    <w:rsid w:val="00692849"/>
    <w:rsid w:val="00695EF8"/>
    <w:rsid w:val="006A7213"/>
    <w:rsid w:val="006B6891"/>
    <w:rsid w:val="006C0E42"/>
    <w:rsid w:val="006C1AE7"/>
    <w:rsid w:val="006C4E5C"/>
    <w:rsid w:val="006C50A3"/>
    <w:rsid w:val="006C6797"/>
    <w:rsid w:val="006D1DD2"/>
    <w:rsid w:val="006D1F3A"/>
    <w:rsid w:val="006D2E52"/>
    <w:rsid w:val="006D46BC"/>
    <w:rsid w:val="006E1722"/>
    <w:rsid w:val="006E27DC"/>
    <w:rsid w:val="006F1C70"/>
    <w:rsid w:val="006F1F78"/>
    <w:rsid w:val="006F3CCF"/>
    <w:rsid w:val="006F4ACF"/>
    <w:rsid w:val="006F4DAC"/>
    <w:rsid w:val="006F5245"/>
    <w:rsid w:val="006F6748"/>
    <w:rsid w:val="006F7AB5"/>
    <w:rsid w:val="00700011"/>
    <w:rsid w:val="007000B9"/>
    <w:rsid w:val="00702F61"/>
    <w:rsid w:val="007031C5"/>
    <w:rsid w:val="007041FE"/>
    <w:rsid w:val="00704B9A"/>
    <w:rsid w:val="00705285"/>
    <w:rsid w:val="00706A6E"/>
    <w:rsid w:val="00712700"/>
    <w:rsid w:val="0072013E"/>
    <w:rsid w:val="00723765"/>
    <w:rsid w:val="00735511"/>
    <w:rsid w:val="0074000F"/>
    <w:rsid w:val="00744019"/>
    <w:rsid w:val="00744E5C"/>
    <w:rsid w:val="00747606"/>
    <w:rsid w:val="00752DF4"/>
    <w:rsid w:val="00753092"/>
    <w:rsid w:val="00754362"/>
    <w:rsid w:val="00755580"/>
    <w:rsid w:val="00755CE0"/>
    <w:rsid w:val="00757B1B"/>
    <w:rsid w:val="0076144D"/>
    <w:rsid w:val="007633AD"/>
    <w:rsid w:val="00764CBB"/>
    <w:rsid w:val="00765453"/>
    <w:rsid w:val="00766D55"/>
    <w:rsid w:val="007755EE"/>
    <w:rsid w:val="007764A7"/>
    <w:rsid w:val="00783AE4"/>
    <w:rsid w:val="00783D22"/>
    <w:rsid w:val="00785C61"/>
    <w:rsid w:val="00786169"/>
    <w:rsid w:val="007868CF"/>
    <w:rsid w:val="00786945"/>
    <w:rsid w:val="007922B9"/>
    <w:rsid w:val="00797108"/>
    <w:rsid w:val="007A3B60"/>
    <w:rsid w:val="007A41C5"/>
    <w:rsid w:val="007A4B2C"/>
    <w:rsid w:val="007B630C"/>
    <w:rsid w:val="007B64AB"/>
    <w:rsid w:val="007C0DBD"/>
    <w:rsid w:val="007C0EC2"/>
    <w:rsid w:val="007C4BA1"/>
    <w:rsid w:val="007D37B0"/>
    <w:rsid w:val="007D3B5F"/>
    <w:rsid w:val="007D6C6F"/>
    <w:rsid w:val="007E00B8"/>
    <w:rsid w:val="007E2C7D"/>
    <w:rsid w:val="007E36F8"/>
    <w:rsid w:val="007F06EB"/>
    <w:rsid w:val="007F089A"/>
    <w:rsid w:val="00800BFE"/>
    <w:rsid w:val="0080431E"/>
    <w:rsid w:val="008055C6"/>
    <w:rsid w:val="00806F9A"/>
    <w:rsid w:val="00815141"/>
    <w:rsid w:val="00816DF0"/>
    <w:rsid w:val="00820D88"/>
    <w:rsid w:val="008223C0"/>
    <w:rsid w:val="00825463"/>
    <w:rsid w:val="00827C0B"/>
    <w:rsid w:val="00827D34"/>
    <w:rsid w:val="008302D0"/>
    <w:rsid w:val="00831795"/>
    <w:rsid w:val="008317E7"/>
    <w:rsid w:val="0083258E"/>
    <w:rsid w:val="00832992"/>
    <w:rsid w:val="00835ABD"/>
    <w:rsid w:val="00835BB0"/>
    <w:rsid w:val="00837E8D"/>
    <w:rsid w:val="00842341"/>
    <w:rsid w:val="00846E16"/>
    <w:rsid w:val="00853C71"/>
    <w:rsid w:val="00855BB3"/>
    <w:rsid w:val="00866052"/>
    <w:rsid w:val="00866BD4"/>
    <w:rsid w:val="008726BF"/>
    <w:rsid w:val="00874E66"/>
    <w:rsid w:val="00881650"/>
    <w:rsid w:val="00883AFE"/>
    <w:rsid w:val="0089063D"/>
    <w:rsid w:val="00893AD5"/>
    <w:rsid w:val="00893E39"/>
    <w:rsid w:val="008A06D5"/>
    <w:rsid w:val="008A7AAB"/>
    <w:rsid w:val="008A7BFB"/>
    <w:rsid w:val="008B0728"/>
    <w:rsid w:val="008C0FB5"/>
    <w:rsid w:val="008C2DB6"/>
    <w:rsid w:val="008C3454"/>
    <w:rsid w:val="008C55DD"/>
    <w:rsid w:val="008C5D81"/>
    <w:rsid w:val="008C60BC"/>
    <w:rsid w:val="008D0133"/>
    <w:rsid w:val="008D291C"/>
    <w:rsid w:val="008D3438"/>
    <w:rsid w:val="008E1055"/>
    <w:rsid w:val="008E35AF"/>
    <w:rsid w:val="008F168C"/>
    <w:rsid w:val="008F653E"/>
    <w:rsid w:val="00902BEA"/>
    <w:rsid w:val="009064F9"/>
    <w:rsid w:val="00910223"/>
    <w:rsid w:val="00911F3B"/>
    <w:rsid w:val="00912385"/>
    <w:rsid w:val="00915C8D"/>
    <w:rsid w:val="00917DBE"/>
    <w:rsid w:val="009202DE"/>
    <w:rsid w:val="00921991"/>
    <w:rsid w:val="009244F2"/>
    <w:rsid w:val="00924E06"/>
    <w:rsid w:val="0093254A"/>
    <w:rsid w:val="009336B8"/>
    <w:rsid w:val="00934152"/>
    <w:rsid w:val="00947D04"/>
    <w:rsid w:val="00955392"/>
    <w:rsid w:val="00956B50"/>
    <w:rsid w:val="00956EC5"/>
    <w:rsid w:val="00960B9D"/>
    <w:rsid w:val="0097479E"/>
    <w:rsid w:val="0098623D"/>
    <w:rsid w:val="00991DFB"/>
    <w:rsid w:val="009921B6"/>
    <w:rsid w:val="009935C0"/>
    <w:rsid w:val="00995223"/>
    <w:rsid w:val="0099576B"/>
    <w:rsid w:val="009A050B"/>
    <w:rsid w:val="009A069D"/>
    <w:rsid w:val="009A3A8F"/>
    <w:rsid w:val="009B2C3D"/>
    <w:rsid w:val="009B79CA"/>
    <w:rsid w:val="009C0AD2"/>
    <w:rsid w:val="009C38C4"/>
    <w:rsid w:val="009C4B77"/>
    <w:rsid w:val="009C4DE4"/>
    <w:rsid w:val="009D0D3B"/>
    <w:rsid w:val="009D3F72"/>
    <w:rsid w:val="009D5464"/>
    <w:rsid w:val="009E2206"/>
    <w:rsid w:val="009E366B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731E"/>
    <w:rsid w:val="00A04056"/>
    <w:rsid w:val="00A059A9"/>
    <w:rsid w:val="00A144FB"/>
    <w:rsid w:val="00A1454F"/>
    <w:rsid w:val="00A166C6"/>
    <w:rsid w:val="00A21683"/>
    <w:rsid w:val="00A2364B"/>
    <w:rsid w:val="00A34FC3"/>
    <w:rsid w:val="00A36F72"/>
    <w:rsid w:val="00A452E7"/>
    <w:rsid w:val="00A50C9C"/>
    <w:rsid w:val="00A5189F"/>
    <w:rsid w:val="00A521C8"/>
    <w:rsid w:val="00A53326"/>
    <w:rsid w:val="00A545C9"/>
    <w:rsid w:val="00A60080"/>
    <w:rsid w:val="00A6131A"/>
    <w:rsid w:val="00A639FF"/>
    <w:rsid w:val="00A6445A"/>
    <w:rsid w:val="00A671AA"/>
    <w:rsid w:val="00A74FC2"/>
    <w:rsid w:val="00A768FF"/>
    <w:rsid w:val="00A8703E"/>
    <w:rsid w:val="00A95532"/>
    <w:rsid w:val="00AA2E44"/>
    <w:rsid w:val="00AA3CFC"/>
    <w:rsid w:val="00AA5493"/>
    <w:rsid w:val="00AA54E2"/>
    <w:rsid w:val="00AA599B"/>
    <w:rsid w:val="00AA6D88"/>
    <w:rsid w:val="00AA7B66"/>
    <w:rsid w:val="00AB2437"/>
    <w:rsid w:val="00AB5091"/>
    <w:rsid w:val="00AC3B54"/>
    <w:rsid w:val="00AC504C"/>
    <w:rsid w:val="00AC60E6"/>
    <w:rsid w:val="00AC6880"/>
    <w:rsid w:val="00AD4AC7"/>
    <w:rsid w:val="00AD59F1"/>
    <w:rsid w:val="00AD6CC2"/>
    <w:rsid w:val="00AD79A2"/>
    <w:rsid w:val="00AE0B2F"/>
    <w:rsid w:val="00AE2E56"/>
    <w:rsid w:val="00AE471D"/>
    <w:rsid w:val="00AE6EEE"/>
    <w:rsid w:val="00AF1DE0"/>
    <w:rsid w:val="00AF3070"/>
    <w:rsid w:val="00AF36F2"/>
    <w:rsid w:val="00AF6619"/>
    <w:rsid w:val="00B003EC"/>
    <w:rsid w:val="00B01088"/>
    <w:rsid w:val="00B03BBE"/>
    <w:rsid w:val="00B05275"/>
    <w:rsid w:val="00B0551D"/>
    <w:rsid w:val="00B06056"/>
    <w:rsid w:val="00B11596"/>
    <w:rsid w:val="00B12C5C"/>
    <w:rsid w:val="00B14F33"/>
    <w:rsid w:val="00B15644"/>
    <w:rsid w:val="00B1764C"/>
    <w:rsid w:val="00B24A9F"/>
    <w:rsid w:val="00B26DAA"/>
    <w:rsid w:val="00B30079"/>
    <w:rsid w:val="00B35A3D"/>
    <w:rsid w:val="00B36651"/>
    <w:rsid w:val="00B36AF3"/>
    <w:rsid w:val="00B41DE3"/>
    <w:rsid w:val="00B42A9D"/>
    <w:rsid w:val="00B45AB3"/>
    <w:rsid w:val="00B502F1"/>
    <w:rsid w:val="00B51546"/>
    <w:rsid w:val="00B66404"/>
    <w:rsid w:val="00B67761"/>
    <w:rsid w:val="00B84DF2"/>
    <w:rsid w:val="00B87CA5"/>
    <w:rsid w:val="00B93D48"/>
    <w:rsid w:val="00B961DF"/>
    <w:rsid w:val="00B97083"/>
    <w:rsid w:val="00BA00AD"/>
    <w:rsid w:val="00BA2F60"/>
    <w:rsid w:val="00BA30C3"/>
    <w:rsid w:val="00BA555B"/>
    <w:rsid w:val="00BB1CDF"/>
    <w:rsid w:val="00BB33BB"/>
    <w:rsid w:val="00BC0742"/>
    <w:rsid w:val="00BC4690"/>
    <w:rsid w:val="00BC4B01"/>
    <w:rsid w:val="00BD04AC"/>
    <w:rsid w:val="00BD5493"/>
    <w:rsid w:val="00BE3846"/>
    <w:rsid w:val="00BE609A"/>
    <w:rsid w:val="00BF1D7F"/>
    <w:rsid w:val="00BF51F2"/>
    <w:rsid w:val="00BF6285"/>
    <w:rsid w:val="00BF7BC6"/>
    <w:rsid w:val="00C12C43"/>
    <w:rsid w:val="00C15DC9"/>
    <w:rsid w:val="00C163A8"/>
    <w:rsid w:val="00C24816"/>
    <w:rsid w:val="00C26D3E"/>
    <w:rsid w:val="00C27EC8"/>
    <w:rsid w:val="00C33201"/>
    <w:rsid w:val="00C3665C"/>
    <w:rsid w:val="00C47E97"/>
    <w:rsid w:val="00C53804"/>
    <w:rsid w:val="00C54B2F"/>
    <w:rsid w:val="00C62F0F"/>
    <w:rsid w:val="00C65916"/>
    <w:rsid w:val="00C671E6"/>
    <w:rsid w:val="00C722DF"/>
    <w:rsid w:val="00C7496E"/>
    <w:rsid w:val="00C81E2B"/>
    <w:rsid w:val="00C87591"/>
    <w:rsid w:val="00C90428"/>
    <w:rsid w:val="00C906ED"/>
    <w:rsid w:val="00C94434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D0E3B"/>
    <w:rsid w:val="00CE08F0"/>
    <w:rsid w:val="00CF10D7"/>
    <w:rsid w:val="00CF4C7A"/>
    <w:rsid w:val="00CF5422"/>
    <w:rsid w:val="00CF58B9"/>
    <w:rsid w:val="00D033D7"/>
    <w:rsid w:val="00D04542"/>
    <w:rsid w:val="00D05EB9"/>
    <w:rsid w:val="00D065CD"/>
    <w:rsid w:val="00D13910"/>
    <w:rsid w:val="00D151A5"/>
    <w:rsid w:val="00D160D5"/>
    <w:rsid w:val="00D16486"/>
    <w:rsid w:val="00D26EA9"/>
    <w:rsid w:val="00D31C33"/>
    <w:rsid w:val="00D3384C"/>
    <w:rsid w:val="00D348AB"/>
    <w:rsid w:val="00D363D1"/>
    <w:rsid w:val="00D37A7A"/>
    <w:rsid w:val="00D4154E"/>
    <w:rsid w:val="00D42C08"/>
    <w:rsid w:val="00D467DA"/>
    <w:rsid w:val="00D5494A"/>
    <w:rsid w:val="00D55DF9"/>
    <w:rsid w:val="00D56B11"/>
    <w:rsid w:val="00D60431"/>
    <w:rsid w:val="00D65DE9"/>
    <w:rsid w:val="00D66557"/>
    <w:rsid w:val="00D6734D"/>
    <w:rsid w:val="00D7288C"/>
    <w:rsid w:val="00D744B8"/>
    <w:rsid w:val="00D749CC"/>
    <w:rsid w:val="00D800A9"/>
    <w:rsid w:val="00D81F73"/>
    <w:rsid w:val="00D870A6"/>
    <w:rsid w:val="00D90E19"/>
    <w:rsid w:val="00DA67E8"/>
    <w:rsid w:val="00DB06EE"/>
    <w:rsid w:val="00DB2241"/>
    <w:rsid w:val="00DB5CD3"/>
    <w:rsid w:val="00DB7EAE"/>
    <w:rsid w:val="00DC1DEC"/>
    <w:rsid w:val="00DC5166"/>
    <w:rsid w:val="00DD28F5"/>
    <w:rsid w:val="00DD31D7"/>
    <w:rsid w:val="00DD6FCB"/>
    <w:rsid w:val="00DE0928"/>
    <w:rsid w:val="00DE3392"/>
    <w:rsid w:val="00DE3F2D"/>
    <w:rsid w:val="00DF0817"/>
    <w:rsid w:val="00DF3D1A"/>
    <w:rsid w:val="00DF4C19"/>
    <w:rsid w:val="00DF705E"/>
    <w:rsid w:val="00E01344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16B9"/>
    <w:rsid w:val="00E23A67"/>
    <w:rsid w:val="00E248AB"/>
    <w:rsid w:val="00E25290"/>
    <w:rsid w:val="00E3565E"/>
    <w:rsid w:val="00E3577F"/>
    <w:rsid w:val="00E36C97"/>
    <w:rsid w:val="00E47204"/>
    <w:rsid w:val="00E47233"/>
    <w:rsid w:val="00E50743"/>
    <w:rsid w:val="00E5114C"/>
    <w:rsid w:val="00E52DDA"/>
    <w:rsid w:val="00E57E76"/>
    <w:rsid w:val="00E601E2"/>
    <w:rsid w:val="00E624BC"/>
    <w:rsid w:val="00E62CEF"/>
    <w:rsid w:val="00E63977"/>
    <w:rsid w:val="00E64CB8"/>
    <w:rsid w:val="00E6589A"/>
    <w:rsid w:val="00E73697"/>
    <w:rsid w:val="00E84FA8"/>
    <w:rsid w:val="00E9087F"/>
    <w:rsid w:val="00E91EBE"/>
    <w:rsid w:val="00E93D6B"/>
    <w:rsid w:val="00E93D6D"/>
    <w:rsid w:val="00E95207"/>
    <w:rsid w:val="00E968AF"/>
    <w:rsid w:val="00EA193D"/>
    <w:rsid w:val="00EB021A"/>
    <w:rsid w:val="00EB3A2E"/>
    <w:rsid w:val="00EC0A2A"/>
    <w:rsid w:val="00EC2C97"/>
    <w:rsid w:val="00EC3869"/>
    <w:rsid w:val="00EC6029"/>
    <w:rsid w:val="00ED5189"/>
    <w:rsid w:val="00EE146C"/>
    <w:rsid w:val="00EF3434"/>
    <w:rsid w:val="00EF3D1C"/>
    <w:rsid w:val="00F04DA8"/>
    <w:rsid w:val="00F06FB9"/>
    <w:rsid w:val="00F12558"/>
    <w:rsid w:val="00F14083"/>
    <w:rsid w:val="00F215FD"/>
    <w:rsid w:val="00F25025"/>
    <w:rsid w:val="00F2676B"/>
    <w:rsid w:val="00F26A1A"/>
    <w:rsid w:val="00F308C4"/>
    <w:rsid w:val="00F35809"/>
    <w:rsid w:val="00F3650A"/>
    <w:rsid w:val="00F371F9"/>
    <w:rsid w:val="00F3726D"/>
    <w:rsid w:val="00F431BF"/>
    <w:rsid w:val="00F43E83"/>
    <w:rsid w:val="00F44F00"/>
    <w:rsid w:val="00F45DED"/>
    <w:rsid w:val="00F52E74"/>
    <w:rsid w:val="00F53369"/>
    <w:rsid w:val="00F619A4"/>
    <w:rsid w:val="00F62405"/>
    <w:rsid w:val="00F6654A"/>
    <w:rsid w:val="00F737E3"/>
    <w:rsid w:val="00F81E25"/>
    <w:rsid w:val="00F853A0"/>
    <w:rsid w:val="00F86F02"/>
    <w:rsid w:val="00F879C0"/>
    <w:rsid w:val="00F9152C"/>
    <w:rsid w:val="00F943B4"/>
    <w:rsid w:val="00F955CE"/>
    <w:rsid w:val="00FA0F10"/>
    <w:rsid w:val="00FA249B"/>
    <w:rsid w:val="00FA343E"/>
    <w:rsid w:val="00FA6333"/>
    <w:rsid w:val="00FA6337"/>
    <w:rsid w:val="00FA6541"/>
    <w:rsid w:val="00FA6C3C"/>
    <w:rsid w:val="00FA726F"/>
    <w:rsid w:val="00FB17A2"/>
    <w:rsid w:val="00FB20C1"/>
    <w:rsid w:val="00FB44EF"/>
    <w:rsid w:val="00FC3466"/>
    <w:rsid w:val="00FC54E3"/>
    <w:rsid w:val="00FC65BA"/>
    <w:rsid w:val="00FD25AA"/>
    <w:rsid w:val="00FD7484"/>
    <w:rsid w:val="00FE00CD"/>
    <w:rsid w:val="00FE4C26"/>
    <w:rsid w:val="00FE5570"/>
    <w:rsid w:val="00FF00F7"/>
    <w:rsid w:val="00FF0F30"/>
    <w:rsid w:val="00FF6702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5:docId w15:val="{BD128F8D-F64A-4864-BC94-D24D6B1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Звичайни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paragraph" w:customStyle="1" w:styleId="14">
    <w:name w:val="Звичайний1"/>
    <w:rsid w:val="00E601E2"/>
    <w:pPr>
      <w:spacing w:line="276" w:lineRule="auto"/>
    </w:pPr>
    <w:rPr>
      <w:rFonts w:ascii="Arial" w:eastAsia="Arial" w:hAnsi="Arial" w:cs="Arial"/>
      <w:lang w:eastAsia="ru-RU"/>
    </w:rPr>
  </w:style>
  <w:style w:type="paragraph" w:customStyle="1" w:styleId="15">
    <w:name w:val="Обычный1"/>
    <w:rsid w:val="00E601E2"/>
    <w:pPr>
      <w:spacing w:line="276" w:lineRule="auto"/>
    </w:pPr>
    <w:rPr>
      <w:rFonts w:ascii="Arial" w:eastAsia="Arial" w:hAnsi="Arial" w:cs="Arial"/>
      <w:lang w:eastAsia="ru-RU"/>
    </w:rPr>
  </w:style>
  <w:style w:type="character" w:styleId="af3">
    <w:name w:val="Emphasis"/>
    <w:basedOn w:val="a0"/>
    <w:uiPriority w:val="20"/>
    <w:qFormat/>
    <w:locked/>
    <w:rsid w:val="00AC3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7210</Words>
  <Characters>4110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Кравченко Олександр Олександрович</cp:lastModifiedBy>
  <cp:revision>28</cp:revision>
  <cp:lastPrinted>2021-04-20T13:14:00Z</cp:lastPrinted>
  <dcterms:created xsi:type="dcterms:W3CDTF">2021-02-11T11:51:00Z</dcterms:created>
  <dcterms:modified xsi:type="dcterms:W3CDTF">2021-05-18T12:31:00Z</dcterms:modified>
</cp:coreProperties>
</file>